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4E208" w14:textId="5F534DE1" w:rsidR="009026EA" w:rsidRPr="00CD6178" w:rsidRDefault="003E30C2" w:rsidP="00A8320A">
      <w:pPr>
        <w:spacing w:after="600" w:line="320" w:lineRule="exact"/>
        <w:rPr>
          <w:rFonts w:ascii="Verdana" w:hAnsi="Verdana" w:cs="Objektiv Mk1"/>
          <w:sz w:val="18"/>
          <w:szCs w:val="18"/>
          <w:lang w:val="en-US"/>
        </w:rPr>
      </w:pPr>
      <w:bookmarkStart w:id="0" w:name="_Hlk77160898"/>
      <w:r w:rsidRPr="00CD6178">
        <w:rPr>
          <w:rFonts w:ascii="Verdana" w:hAnsi="Verdana" w:cs="Objektiv Mk1"/>
          <w:sz w:val="18"/>
          <w:szCs w:val="18"/>
          <w:lang w:val="en-US"/>
        </w:rPr>
        <w:t>DOWNLOAD PRESS</w:t>
      </w:r>
      <w:r w:rsidR="00BE6D05" w:rsidRPr="00CD6178">
        <w:rPr>
          <w:rFonts w:ascii="Verdana" w:hAnsi="Verdana" w:cs="Objektiv Mk1"/>
          <w:sz w:val="18"/>
          <w:szCs w:val="18"/>
          <w:lang w:val="en-US"/>
        </w:rPr>
        <w:t xml:space="preserve"> </w:t>
      </w:r>
      <w:r w:rsidRPr="00CD6178">
        <w:rPr>
          <w:rFonts w:ascii="Verdana" w:hAnsi="Verdana" w:cs="Objektiv Mk1"/>
          <w:sz w:val="18"/>
          <w:szCs w:val="18"/>
          <w:lang w:val="en-US"/>
        </w:rPr>
        <w:t>MATERIAL</w:t>
      </w:r>
    </w:p>
    <w:bookmarkEnd w:id="0"/>
    <w:p w14:paraId="523BB250" w14:textId="73620B93" w:rsidR="00435F01" w:rsidRPr="00CD6178" w:rsidRDefault="00EA53F4" w:rsidP="00690BA0">
      <w:pPr>
        <w:spacing w:after="0" w:line="320" w:lineRule="exact"/>
        <w:rPr>
          <w:lang w:val="en-US"/>
        </w:rPr>
      </w:pPr>
      <w:r w:rsidRPr="00CD6178">
        <w:rPr>
          <w:rFonts w:ascii="Verdana" w:hAnsi="Verdana" w:cs="Objektiv Mk1"/>
          <w:b/>
          <w:bCs/>
          <w:lang w:val="en-US"/>
        </w:rPr>
        <w:t>Press</w:t>
      </w:r>
      <w:r w:rsidR="00BE6D05" w:rsidRPr="00CD6178">
        <w:rPr>
          <w:rFonts w:ascii="Verdana" w:hAnsi="Verdana" w:cs="Objektiv Mk1"/>
          <w:b/>
          <w:bCs/>
          <w:lang w:val="en-US"/>
        </w:rPr>
        <w:t xml:space="preserve"> releases and images</w:t>
      </w:r>
      <w:r w:rsidR="00B42DB4" w:rsidRPr="00CD6178">
        <w:rPr>
          <w:lang w:val="en-US"/>
        </w:rPr>
        <w:br/>
      </w:r>
      <w:r w:rsidR="00B57DEB" w:rsidRPr="00CD6178">
        <w:rPr>
          <w:rFonts w:ascii="Verdana" w:hAnsi="Verdana" w:cs="Objektiv Mk1"/>
          <w:sz w:val="18"/>
          <w:szCs w:val="18"/>
          <w:lang w:val="en-US"/>
        </w:rPr>
        <w:t xml:space="preserve">You can find the digital press kit at </w:t>
      </w:r>
      <w:hyperlink r:id="rId11" w:history="1">
        <w:r w:rsidR="00032211" w:rsidRPr="00B53557">
          <w:rPr>
            <w:rStyle w:val="Hyperlink"/>
            <w:rFonts w:ascii="Verdana" w:hAnsi="Verdana" w:cs="Objektiv Mk1"/>
            <w:sz w:val="18"/>
            <w:szCs w:val="18"/>
            <w:lang w:val="en-US"/>
          </w:rPr>
          <w:t>www.ekey.net/en/press/</w:t>
        </w:r>
      </w:hyperlink>
      <w:r w:rsidR="00032211">
        <w:rPr>
          <w:rFonts w:ascii="Verdana" w:hAnsi="Verdana" w:cs="Objektiv Mk1"/>
          <w:sz w:val="18"/>
          <w:szCs w:val="18"/>
          <w:lang w:val="en-US"/>
        </w:rPr>
        <w:t xml:space="preserve"> </w:t>
      </w:r>
    </w:p>
    <w:p w14:paraId="453283C0" w14:textId="77777777" w:rsidR="00C96A3A" w:rsidRPr="001B0B27" w:rsidRDefault="00C96A3A" w:rsidP="00C96A3A">
      <w:pPr>
        <w:spacing w:after="0" w:line="320" w:lineRule="exact"/>
        <w:rPr>
          <w:rStyle w:val="Hyperlink"/>
          <w:rFonts w:ascii="Verdana" w:hAnsi="Verdana" w:cs="Objektiv Mk1"/>
          <w:color w:val="auto"/>
          <w:sz w:val="18"/>
          <w:szCs w:val="18"/>
          <w:u w:val="none"/>
          <w:lang w:val="en-US"/>
        </w:rPr>
      </w:pPr>
    </w:p>
    <w:p w14:paraId="515C628C" w14:textId="77777777" w:rsidR="005E3CF2" w:rsidRPr="001B0B27" w:rsidRDefault="005E3CF2" w:rsidP="00C96A3A">
      <w:pPr>
        <w:spacing w:after="0" w:line="320" w:lineRule="exact"/>
        <w:rPr>
          <w:rStyle w:val="Hyperlink"/>
          <w:rFonts w:ascii="Verdana" w:hAnsi="Verdana" w:cs="Objektiv Mk1"/>
          <w:color w:val="auto"/>
          <w:sz w:val="18"/>
          <w:szCs w:val="18"/>
          <w:u w:val="none"/>
          <w:lang w:val="en-US"/>
        </w:rPr>
      </w:pPr>
    </w:p>
    <w:p w14:paraId="239EB6E2" w14:textId="77777777" w:rsidR="001B0B27" w:rsidRPr="001B0B27" w:rsidRDefault="001B0B27" w:rsidP="001B0B27">
      <w:pPr>
        <w:tabs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  <w:lang w:val="en-US"/>
        </w:rPr>
      </w:pPr>
      <w:r w:rsidRPr="001B0B27">
        <w:rPr>
          <w:rFonts w:ascii="Verdana" w:hAnsi="Verdana" w:cs="Arial"/>
          <w:b/>
          <w:bCs/>
          <w:sz w:val="18"/>
          <w:szCs w:val="18"/>
          <w:lang w:val="en-US"/>
        </w:rPr>
        <w:t>ekey</w:t>
      </w:r>
      <w:r w:rsidRPr="001B0B27">
        <w:rPr>
          <w:rFonts w:ascii="Verdana" w:hAnsi="Verdana" w:cs="Arial"/>
          <w:sz w:val="18"/>
          <w:szCs w:val="18"/>
          <w:lang w:val="en-US"/>
        </w:rPr>
        <w:t xml:space="preserve"> was founded in 2002 and is now Europe’s No. 1 for fingerprint scanner access solutions. After all, keys, cards, and codes can be lost, forgotten, or stolen – your finger is always on hand! With its fingerprint scanners for doors, gates, alarm systems, or smart home systems, ekey has a wide variety of products on offer. ekey currently has over 100 employees at its 6 locations in Austria, Germany, Liechtenstein/Switzerland, Italy, and Slovenia, and exports its products to over 70 countries. Exports account for approximately 80% of its business. In addition to the European Union, other important sales markets include the United States, India, and China.</w:t>
      </w:r>
    </w:p>
    <w:p w14:paraId="1ADAB02E" w14:textId="77777777" w:rsidR="001B0B27" w:rsidRPr="001B0B27" w:rsidRDefault="001B0B27" w:rsidP="001B0B27">
      <w:pPr>
        <w:tabs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  <w:lang w:val="en-US"/>
        </w:rPr>
      </w:pPr>
    </w:p>
    <w:p w14:paraId="52A59167" w14:textId="77777777" w:rsidR="001B0B27" w:rsidRPr="001B0B27" w:rsidRDefault="001B0B27" w:rsidP="001B0B27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b/>
          <w:sz w:val="18"/>
          <w:szCs w:val="18"/>
          <w:lang w:val="en-US"/>
        </w:rPr>
      </w:pPr>
      <w:r w:rsidRPr="001B0B27">
        <w:rPr>
          <w:rFonts w:ascii="Verdana" w:hAnsi="Verdana" w:cs="Arial"/>
          <w:b/>
          <w:sz w:val="18"/>
          <w:szCs w:val="18"/>
          <w:lang w:val="en-US"/>
        </w:rPr>
        <w:t>For further information, please contact:</w:t>
      </w:r>
    </w:p>
    <w:p w14:paraId="34C7FB34" w14:textId="77777777" w:rsidR="001B0B27" w:rsidRPr="001B0B27" w:rsidRDefault="001B0B27" w:rsidP="001B0B27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  <w:lang w:val="en-US"/>
        </w:rPr>
      </w:pPr>
      <w:r w:rsidRPr="001B0B27">
        <w:rPr>
          <w:rFonts w:ascii="Verdana" w:hAnsi="Verdana" w:cs="Arial"/>
          <w:sz w:val="18"/>
          <w:szCs w:val="18"/>
          <w:lang w:val="en-US"/>
        </w:rPr>
        <w:t>ekey biometric systems GmbH</w:t>
      </w:r>
    </w:p>
    <w:p w14:paraId="76FCCB1C" w14:textId="7687B74B" w:rsidR="001B0B27" w:rsidRPr="001B0B27" w:rsidRDefault="00DA6B42" w:rsidP="001B0B27">
      <w:pPr>
        <w:pStyle w:val="Fuzeile"/>
        <w:tabs>
          <w:tab w:val="right" w:pos="8222"/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  <w:lang w:val="en-US"/>
        </w:rPr>
      </w:pPr>
      <w:r>
        <w:rPr>
          <w:rFonts w:ascii="Verdana" w:hAnsi="Verdana" w:cs="Arial"/>
          <w:sz w:val="18"/>
          <w:szCs w:val="18"/>
          <w:lang w:val="en-US"/>
        </w:rPr>
        <w:t>T</w:t>
      </w:r>
      <w:r w:rsidR="001B0B27" w:rsidRPr="001B0B27">
        <w:rPr>
          <w:rFonts w:ascii="Verdana" w:hAnsi="Verdana" w:cs="Arial"/>
          <w:sz w:val="18"/>
          <w:szCs w:val="18"/>
          <w:lang w:val="en-US"/>
        </w:rPr>
        <w:t>: +43 732 890 500 – 0</w:t>
      </w:r>
    </w:p>
    <w:p w14:paraId="5B08ED7A" w14:textId="77777777" w:rsidR="001B0B27" w:rsidRPr="001B0B27" w:rsidRDefault="001B0B27" w:rsidP="001B0B27">
      <w:pPr>
        <w:pStyle w:val="Fuzeile"/>
        <w:tabs>
          <w:tab w:val="right" w:pos="8222"/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  <w:lang w:val="it-IT"/>
        </w:rPr>
      </w:pPr>
      <w:r w:rsidRPr="001B0B27">
        <w:rPr>
          <w:rFonts w:ascii="Verdana" w:hAnsi="Verdana" w:cs="Arial"/>
          <w:sz w:val="18"/>
          <w:szCs w:val="18"/>
          <w:lang w:val="it-IT"/>
        </w:rPr>
        <w:t>E: marketing@ekey.net</w:t>
      </w:r>
    </w:p>
    <w:p w14:paraId="008B485A" w14:textId="77777777" w:rsidR="001B0B27" w:rsidRPr="001B0B27" w:rsidRDefault="00DA6B42" w:rsidP="001B0B27">
      <w:pPr>
        <w:spacing w:line="280" w:lineRule="exact"/>
        <w:rPr>
          <w:rStyle w:val="Hyperlink"/>
          <w:color w:val="auto"/>
          <w:sz w:val="18"/>
          <w:szCs w:val="18"/>
          <w:lang w:val="it-IT"/>
        </w:rPr>
      </w:pPr>
      <w:hyperlink r:id="rId12" w:history="1">
        <w:r w:rsidR="001B0B27" w:rsidRPr="001B0B27">
          <w:rPr>
            <w:rStyle w:val="Hyperlink"/>
            <w:color w:val="auto"/>
            <w:sz w:val="18"/>
            <w:szCs w:val="18"/>
            <w:lang w:val="it-IT"/>
          </w:rPr>
          <w:t>www.ekey.net</w:t>
        </w:r>
      </w:hyperlink>
    </w:p>
    <w:p w14:paraId="69ED62F9" w14:textId="6F0B67EC" w:rsidR="005E3CF2" w:rsidRPr="001B0B27" w:rsidRDefault="005E3CF2" w:rsidP="001B0B27">
      <w:pPr>
        <w:tabs>
          <w:tab w:val="left" w:pos="8505"/>
        </w:tabs>
        <w:spacing w:line="280" w:lineRule="exact"/>
        <w:ind w:right="845"/>
        <w:rPr>
          <w:rFonts w:ascii="Verdana" w:hAnsi="Verdana"/>
          <w:sz w:val="18"/>
          <w:szCs w:val="18"/>
          <w:u w:val="single"/>
          <w:lang w:val="it-IT"/>
        </w:rPr>
      </w:pPr>
    </w:p>
    <w:sectPr w:rsidR="005E3CF2" w:rsidRPr="001B0B27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3506D" w14:textId="77777777" w:rsidR="00367E80" w:rsidRDefault="00367E80">
      <w:pPr>
        <w:spacing w:after="0" w:line="240" w:lineRule="auto"/>
      </w:pPr>
      <w:r>
        <w:separator/>
      </w:r>
    </w:p>
  </w:endnote>
  <w:endnote w:type="continuationSeparator" w:id="0">
    <w:p w14:paraId="6FEDCC0B" w14:textId="77777777" w:rsidR="00367E80" w:rsidRDefault="00367E80">
      <w:pPr>
        <w:spacing w:after="0" w:line="240" w:lineRule="auto"/>
      </w:pPr>
      <w:r>
        <w:continuationSeparator/>
      </w:r>
    </w:p>
  </w:endnote>
  <w:endnote w:type="continuationNotice" w:id="1">
    <w:p w14:paraId="4005DF97" w14:textId="77777777" w:rsidR="00367E80" w:rsidRDefault="00367E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A997A" w14:textId="77777777" w:rsidR="00367E80" w:rsidRDefault="00367E80">
      <w:pPr>
        <w:spacing w:after="0" w:line="240" w:lineRule="auto"/>
      </w:pPr>
      <w:r>
        <w:separator/>
      </w:r>
    </w:p>
  </w:footnote>
  <w:footnote w:type="continuationSeparator" w:id="0">
    <w:p w14:paraId="3F91E9CF" w14:textId="77777777" w:rsidR="00367E80" w:rsidRDefault="00367E80">
      <w:pPr>
        <w:spacing w:after="0" w:line="240" w:lineRule="auto"/>
      </w:pPr>
      <w:r>
        <w:continuationSeparator/>
      </w:r>
    </w:p>
  </w:footnote>
  <w:footnote w:type="continuationNotice" w:id="1">
    <w:p w14:paraId="740CA390" w14:textId="77777777" w:rsidR="00367E80" w:rsidRDefault="00367E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BD6F" w14:textId="77777777" w:rsidR="00786B21" w:rsidRDefault="00786B21">
    <w:pPr>
      <w:pStyle w:val="Kopfzeile"/>
    </w:pPr>
  </w:p>
  <w:p w14:paraId="088030C8" w14:textId="77777777" w:rsidR="00786B21" w:rsidRDefault="00257CF3">
    <w:pPr>
      <w:pStyle w:val="Kopfzeil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786B21" w:rsidRDefault="00786B21">
    <w:pPr>
      <w:pStyle w:val="Kopfzeile"/>
    </w:pPr>
  </w:p>
  <w:p w14:paraId="6ED9D9E7" w14:textId="77777777" w:rsidR="00786B21" w:rsidRDefault="00786B21">
    <w:pPr>
      <w:pStyle w:val="Kopfzeile"/>
    </w:pPr>
  </w:p>
  <w:p w14:paraId="368954DA" w14:textId="77777777" w:rsidR="00786B21" w:rsidRDefault="00786B21">
    <w:pPr>
      <w:pStyle w:val="Kopfzeile"/>
    </w:pPr>
  </w:p>
  <w:p w14:paraId="4D88F241" w14:textId="77777777" w:rsidR="00786B21" w:rsidRDefault="00786B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1852"/>
    <w:multiLevelType w:val="hybridMultilevel"/>
    <w:tmpl w:val="8FC62C8A"/>
    <w:lvl w:ilvl="0" w:tplc="07CEB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4862B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B66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389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462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E0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261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A9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A2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D67C81"/>
    <w:multiLevelType w:val="hybridMultilevel"/>
    <w:tmpl w:val="4B56A726"/>
    <w:lvl w:ilvl="0" w:tplc="F40611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6ABB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3AFF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4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082D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8C0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C9E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A075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4A98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11861"/>
    <w:multiLevelType w:val="hybridMultilevel"/>
    <w:tmpl w:val="2B9446F6"/>
    <w:lvl w:ilvl="0" w:tplc="F2F42D02">
      <w:numFmt w:val="bullet"/>
      <w:lvlText w:val="-"/>
      <w:lvlJc w:val="left"/>
      <w:pPr>
        <w:ind w:left="720" w:hanging="360"/>
      </w:pPr>
      <w:rPr>
        <w:rFonts w:ascii="Verdana" w:eastAsiaTheme="minorHAnsi" w:hAnsi="Verdana" w:cs="Objektiv Mk1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4186A"/>
    <w:multiLevelType w:val="hybridMultilevel"/>
    <w:tmpl w:val="829E751E"/>
    <w:lvl w:ilvl="0" w:tplc="6D749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1066B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A99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E42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862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C20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A087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3AF7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4F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05446"/>
    <w:multiLevelType w:val="hybridMultilevel"/>
    <w:tmpl w:val="978C7A90"/>
    <w:lvl w:ilvl="0" w:tplc="4C525E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70051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BAD8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CC7F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C87B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689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266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B062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6E2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C1836"/>
    <w:multiLevelType w:val="hybridMultilevel"/>
    <w:tmpl w:val="0E7E6A44"/>
    <w:lvl w:ilvl="0" w:tplc="3554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8A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E7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04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C86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60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72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923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6E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CA2B26"/>
    <w:multiLevelType w:val="hybridMultilevel"/>
    <w:tmpl w:val="F89896C6"/>
    <w:lvl w:ilvl="0" w:tplc="A21CAC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4CF7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167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42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8D5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68E7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8268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1CEB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2C3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60562"/>
    <w:multiLevelType w:val="hybridMultilevel"/>
    <w:tmpl w:val="824E6D4E"/>
    <w:lvl w:ilvl="0" w:tplc="E55A7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1CC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0E8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67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467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BEC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2C2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0A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D055239"/>
    <w:multiLevelType w:val="hybridMultilevel"/>
    <w:tmpl w:val="25E07370"/>
    <w:lvl w:ilvl="0" w:tplc="23967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E1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67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7A9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CE7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5EE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B8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921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6EA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5DF66D0"/>
    <w:multiLevelType w:val="hybridMultilevel"/>
    <w:tmpl w:val="0EBA6630"/>
    <w:lvl w:ilvl="0" w:tplc="B22A8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0AA4F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68D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099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7A7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E3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89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C37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A60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41569"/>
    <w:multiLevelType w:val="hybridMultilevel"/>
    <w:tmpl w:val="37D090C4"/>
    <w:lvl w:ilvl="0" w:tplc="16867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98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C65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CAC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3A5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C8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80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8C3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705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6063107"/>
    <w:multiLevelType w:val="hybridMultilevel"/>
    <w:tmpl w:val="138C45DE"/>
    <w:lvl w:ilvl="0" w:tplc="E0C815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B61E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CF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0C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44A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B8D8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A92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3A11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60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82418"/>
    <w:multiLevelType w:val="hybridMultilevel"/>
    <w:tmpl w:val="B200209A"/>
    <w:lvl w:ilvl="0" w:tplc="F254223C">
      <w:numFmt w:val="bullet"/>
      <w:lvlText w:val="-"/>
      <w:lvlJc w:val="left"/>
      <w:pPr>
        <w:ind w:left="720" w:hanging="360"/>
      </w:pPr>
      <w:rPr>
        <w:rFonts w:ascii="Verdana" w:eastAsiaTheme="minorHAnsi" w:hAnsi="Verdana" w:cs="Objektiv Mk1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35D3D"/>
    <w:multiLevelType w:val="hybridMultilevel"/>
    <w:tmpl w:val="613E06D6"/>
    <w:lvl w:ilvl="0" w:tplc="793E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10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E8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6C1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827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024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CE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22B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BEB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90996324">
    <w:abstractNumId w:val="5"/>
  </w:num>
  <w:num w:numId="2" w16cid:durableId="2068994130">
    <w:abstractNumId w:val="8"/>
  </w:num>
  <w:num w:numId="3" w16cid:durableId="2017269664">
    <w:abstractNumId w:val="10"/>
  </w:num>
  <w:num w:numId="4" w16cid:durableId="97528804">
    <w:abstractNumId w:val="3"/>
  </w:num>
  <w:num w:numId="5" w16cid:durableId="254825305">
    <w:abstractNumId w:val="1"/>
  </w:num>
  <w:num w:numId="6" w16cid:durableId="750977133">
    <w:abstractNumId w:val="4"/>
  </w:num>
  <w:num w:numId="7" w16cid:durableId="1974553217">
    <w:abstractNumId w:val="9"/>
  </w:num>
  <w:num w:numId="8" w16cid:durableId="1250848899">
    <w:abstractNumId w:val="11"/>
  </w:num>
  <w:num w:numId="9" w16cid:durableId="497968732">
    <w:abstractNumId w:val="6"/>
  </w:num>
  <w:num w:numId="10" w16cid:durableId="481504743">
    <w:abstractNumId w:val="0"/>
  </w:num>
  <w:num w:numId="11" w16cid:durableId="165294308">
    <w:abstractNumId w:val="12"/>
  </w:num>
  <w:num w:numId="12" w16cid:durableId="1619948665">
    <w:abstractNumId w:val="7"/>
  </w:num>
  <w:num w:numId="13" w16cid:durableId="305282238">
    <w:abstractNumId w:val="13"/>
  </w:num>
  <w:num w:numId="14" w16cid:durableId="148315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04386"/>
    <w:rsid w:val="00012082"/>
    <w:rsid w:val="00016D9C"/>
    <w:rsid w:val="0002451A"/>
    <w:rsid w:val="00030CD1"/>
    <w:rsid w:val="00032211"/>
    <w:rsid w:val="00037B89"/>
    <w:rsid w:val="0004220C"/>
    <w:rsid w:val="000434AA"/>
    <w:rsid w:val="000470F1"/>
    <w:rsid w:val="00053E7E"/>
    <w:rsid w:val="000560D2"/>
    <w:rsid w:val="0006002F"/>
    <w:rsid w:val="00071E3A"/>
    <w:rsid w:val="00075FC8"/>
    <w:rsid w:val="0008154B"/>
    <w:rsid w:val="000829AD"/>
    <w:rsid w:val="000835CD"/>
    <w:rsid w:val="00085EE5"/>
    <w:rsid w:val="000A03B7"/>
    <w:rsid w:val="000A4BB7"/>
    <w:rsid w:val="000B0643"/>
    <w:rsid w:val="000B073C"/>
    <w:rsid w:val="000B2481"/>
    <w:rsid w:val="000B5C95"/>
    <w:rsid w:val="000C0690"/>
    <w:rsid w:val="000C3FB9"/>
    <w:rsid w:val="000D3AC5"/>
    <w:rsid w:val="000D3ADB"/>
    <w:rsid w:val="000E23F0"/>
    <w:rsid w:val="000F3244"/>
    <w:rsid w:val="000F6446"/>
    <w:rsid w:val="00102E7E"/>
    <w:rsid w:val="00104CAF"/>
    <w:rsid w:val="00106771"/>
    <w:rsid w:val="00106B0D"/>
    <w:rsid w:val="00112031"/>
    <w:rsid w:val="00117016"/>
    <w:rsid w:val="00125B53"/>
    <w:rsid w:val="00133B00"/>
    <w:rsid w:val="0013614C"/>
    <w:rsid w:val="00140CDF"/>
    <w:rsid w:val="00143C23"/>
    <w:rsid w:val="001501C4"/>
    <w:rsid w:val="00150F89"/>
    <w:rsid w:val="00162DB1"/>
    <w:rsid w:val="001700B4"/>
    <w:rsid w:val="00171322"/>
    <w:rsid w:val="001753D7"/>
    <w:rsid w:val="001762A1"/>
    <w:rsid w:val="0018418C"/>
    <w:rsid w:val="001A7840"/>
    <w:rsid w:val="001A7ACC"/>
    <w:rsid w:val="001B0B27"/>
    <w:rsid w:val="001B31F9"/>
    <w:rsid w:val="001B55B9"/>
    <w:rsid w:val="001B7E7F"/>
    <w:rsid w:val="001C43A0"/>
    <w:rsid w:val="001C4C18"/>
    <w:rsid w:val="001C61E7"/>
    <w:rsid w:val="001D2C1C"/>
    <w:rsid w:val="001D6715"/>
    <w:rsid w:val="001E0A29"/>
    <w:rsid w:val="001E0D90"/>
    <w:rsid w:val="001E11C3"/>
    <w:rsid w:val="001E5746"/>
    <w:rsid w:val="001F7278"/>
    <w:rsid w:val="001F7CED"/>
    <w:rsid w:val="00202E53"/>
    <w:rsid w:val="00206665"/>
    <w:rsid w:val="00212878"/>
    <w:rsid w:val="00216015"/>
    <w:rsid w:val="00216771"/>
    <w:rsid w:val="0022165C"/>
    <w:rsid w:val="00226D2C"/>
    <w:rsid w:val="00232ACF"/>
    <w:rsid w:val="002434CB"/>
    <w:rsid w:val="002532CA"/>
    <w:rsid w:val="00253659"/>
    <w:rsid w:val="00253669"/>
    <w:rsid w:val="00257CF3"/>
    <w:rsid w:val="00261F19"/>
    <w:rsid w:val="0027185E"/>
    <w:rsid w:val="00275860"/>
    <w:rsid w:val="00277A01"/>
    <w:rsid w:val="00277C24"/>
    <w:rsid w:val="00283B16"/>
    <w:rsid w:val="002864F8"/>
    <w:rsid w:val="002923E1"/>
    <w:rsid w:val="00295F4F"/>
    <w:rsid w:val="00297516"/>
    <w:rsid w:val="002A256C"/>
    <w:rsid w:val="002A461B"/>
    <w:rsid w:val="002A63C7"/>
    <w:rsid w:val="002B313C"/>
    <w:rsid w:val="002B6BEE"/>
    <w:rsid w:val="002C29BB"/>
    <w:rsid w:val="002D2F7E"/>
    <w:rsid w:val="002D490A"/>
    <w:rsid w:val="002E1552"/>
    <w:rsid w:val="002F5DFA"/>
    <w:rsid w:val="002F6886"/>
    <w:rsid w:val="002F785B"/>
    <w:rsid w:val="00303CBE"/>
    <w:rsid w:val="00305676"/>
    <w:rsid w:val="003057ED"/>
    <w:rsid w:val="003137BD"/>
    <w:rsid w:val="00320729"/>
    <w:rsid w:val="003279A8"/>
    <w:rsid w:val="003350FF"/>
    <w:rsid w:val="003408ED"/>
    <w:rsid w:val="00340A47"/>
    <w:rsid w:val="00344B82"/>
    <w:rsid w:val="0035362A"/>
    <w:rsid w:val="00355997"/>
    <w:rsid w:val="00357433"/>
    <w:rsid w:val="003641FC"/>
    <w:rsid w:val="003660D5"/>
    <w:rsid w:val="00366536"/>
    <w:rsid w:val="00367676"/>
    <w:rsid w:val="00367E80"/>
    <w:rsid w:val="0037479D"/>
    <w:rsid w:val="00375C91"/>
    <w:rsid w:val="00376834"/>
    <w:rsid w:val="00383B68"/>
    <w:rsid w:val="003A394C"/>
    <w:rsid w:val="003B0403"/>
    <w:rsid w:val="003B0951"/>
    <w:rsid w:val="003B309B"/>
    <w:rsid w:val="003B4E92"/>
    <w:rsid w:val="003B5E81"/>
    <w:rsid w:val="003B7A98"/>
    <w:rsid w:val="003C27F8"/>
    <w:rsid w:val="003D08D1"/>
    <w:rsid w:val="003D5E9E"/>
    <w:rsid w:val="003E1085"/>
    <w:rsid w:val="003E30C2"/>
    <w:rsid w:val="003E7410"/>
    <w:rsid w:val="00413188"/>
    <w:rsid w:val="0042474F"/>
    <w:rsid w:val="00426031"/>
    <w:rsid w:val="00426124"/>
    <w:rsid w:val="00426E9F"/>
    <w:rsid w:val="0043003D"/>
    <w:rsid w:val="00431C2A"/>
    <w:rsid w:val="004354C9"/>
    <w:rsid w:val="00435F01"/>
    <w:rsid w:val="00443736"/>
    <w:rsid w:val="00444578"/>
    <w:rsid w:val="004519BE"/>
    <w:rsid w:val="00451DC7"/>
    <w:rsid w:val="00460F42"/>
    <w:rsid w:val="00461C73"/>
    <w:rsid w:val="00465BA4"/>
    <w:rsid w:val="004679C9"/>
    <w:rsid w:val="00467A95"/>
    <w:rsid w:val="00467C5C"/>
    <w:rsid w:val="00480B30"/>
    <w:rsid w:val="00482D13"/>
    <w:rsid w:val="00483EBF"/>
    <w:rsid w:val="00484469"/>
    <w:rsid w:val="0049492F"/>
    <w:rsid w:val="004A676E"/>
    <w:rsid w:val="004B2109"/>
    <w:rsid w:val="004B2A57"/>
    <w:rsid w:val="004B34AA"/>
    <w:rsid w:val="004D107E"/>
    <w:rsid w:val="004D3557"/>
    <w:rsid w:val="004F0800"/>
    <w:rsid w:val="004F6F90"/>
    <w:rsid w:val="00500B04"/>
    <w:rsid w:val="00501042"/>
    <w:rsid w:val="00511921"/>
    <w:rsid w:val="00514331"/>
    <w:rsid w:val="00523F52"/>
    <w:rsid w:val="00525725"/>
    <w:rsid w:val="00540146"/>
    <w:rsid w:val="00547798"/>
    <w:rsid w:val="005555F1"/>
    <w:rsid w:val="0056005C"/>
    <w:rsid w:val="00566470"/>
    <w:rsid w:val="00567206"/>
    <w:rsid w:val="005735AD"/>
    <w:rsid w:val="00574254"/>
    <w:rsid w:val="00581629"/>
    <w:rsid w:val="0058193E"/>
    <w:rsid w:val="0058376E"/>
    <w:rsid w:val="00584F83"/>
    <w:rsid w:val="005908DD"/>
    <w:rsid w:val="00595796"/>
    <w:rsid w:val="005976EC"/>
    <w:rsid w:val="005A487A"/>
    <w:rsid w:val="005B3118"/>
    <w:rsid w:val="005B33F9"/>
    <w:rsid w:val="005B61C8"/>
    <w:rsid w:val="005C0919"/>
    <w:rsid w:val="005C5F51"/>
    <w:rsid w:val="005C799A"/>
    <w:rsid w:val="005D0088"/>
    <w:rsid w:val="005D05B5"/>
    <w:rsid w:val="005D6522"/>
    <w:rsid w:val="005E0E09"/>
    <w:rsid w:val="005E3CF2"/>
    <w:rsid w:val="005F45BE"/>
    <w:rsid w:val="005F55E4"/>
    <w:rsid w:val="0060523E"/>
    <w:rsid w:val="00612E4F"/>
    <w:rsid w:val="00627A73"/>
    <w:rsid w:val="006433B0"/>
    <w:rsid w:val="00646B2E"/>
    <w:rsid w:val="00660E90"/>
    <w:rsid w:val="0066332A"/>
    <w:rsid w:val="00663419"/>
    <w:rsid w:val="00664016"/>
    <w:rsid w:val="0067140D"/>
    <w:rsid w:val="00671420"/>
    <w:rsid w:val="00671F29"/>
    <w:rsid w:val="00681CE6"/>
    <w:rsid w:val="00685E6B"/>
    <w:rsid w:val="00687173"/>
    <w:rsid w:val="00687BE0"/>
    <w:rsid w:val="00690BA0"/>
    <w:rsid w:val="006A7C1C"/>
    <w:rsid w:val="006B7382"/>
    <w:rsid w:val="006C0DAB"/>
    <w:rsid w:val="006C1DE2"/>
    <w:rsid w:val="006C372A"/>
    <w:rsid w:val="006C6AE4"/>
    <w:rsid w:val="006D40B6"/>
    <w:rsid w:val="006D7722"/>
    <w:rsid w:val="006E1975"/>
    <w:rsid w:val="006E2AE2"/>
    <w:rsid w:val="006E5F31"/>
    <w:rsid w:val="006E71BE"/>
    <w:rsid w:val="006F0204"/>
    <w:rsid w:val="006F28AD"/>
    <w:rsid w:val="006F4A36"/>
    <w:rsid w:val="007015C5"/>
    <w:rsid w:val="00702DBD"/>
    <w:rsid w:val="00704FA0"/>
    <w:rsid w:val="00706C45"/>
    <w:rsid w:val="00712EE3"/>
    <w:rsid w:val="00724EF7"/>
    <w:rsid w:val="00730E9D"/>
    <w:rsid w:val="007340B5"/>
    <w:rsid w:val="0073529F"/>
    <w:rsid w:val="00737042"/>
    <w:rsid w:val="00740BD5"/>
    <w:rsid w:val="00744DDB"/>
    <w:rsid w:val="0075575D"/>
    <w:rsid w:val="00760751"/>
    <w:rsid w:val="00763E19"/>
    <w:rsid w:val="007649E2"/>
    <w:rsid w:val="00766887"/>
    <w:rsid w:val="00766943"/>
    <w:rsid w:val="00766FAF"/>
    <w:rsid w:val="00774BFC"/>
    <w:rsid w:val="00774DED"/>
    <w:rsid w:val="00776B49"/>
    <w:rsid w:val="00777C21"/>
    <w:rsid w:val="00786B21"/>
    <w:rsid w:val="00795135"/>
    <w:rsid w:val="007966B3"/>
    <w:rsid w:val="00796FBE"/>
    <w:rsid w:val="007A06A9"/>
    <w:rsid w:val="007A0726"/>
    <w:rsid w:val="007A476A"/>
    <w:rsid w:val="007A7041"/>
    <w:rsid w:val="007B2B00"/>
    <w:rsid w:val="007B4FB1"/>
    <w:rsid w:val="007C3B58"/>
    <w:rsid w:val="007C3D3B"/>
    <w:rsid w:val="007D3EA6"/>
    <w:rsid w:val="007D55EF"/>
    <w:rsid w:val="007E420D"/>
    <w:rsid w:val="007F0F37"/>
    <w:rsid w:val="007F5CEF"/>
    <w:rsid w:val="007F64BB"/>
    <w:rsid w:val="008054C1"/>
    <w:rsid w:val="008060B2"/>
    <w:rsid w:val="00811CB8"/>
    <w:rsid w:val="00811F58"/>
    <w:rsid w:val="00814F06"/>
    <w:rsid w:val="008161C1"/>
    <w:rsid w:val="008171F2"/>
    <w:rsid w:val="0083557C"/>
    <w:rsid w:val="00836BE4"/>
    <w:rsid w:val="00841B6C"/>
    <w:rsid w:val="00842F60"/>
    <w:rsid w:val="00843FF6"/>
    <w:rsid w:val="00850614"/>
    <w:rsid w:val="0085199E"/>
    <w:rsid w:val="00852E0F"/>
    <w:rsid w:val="00854723"/>
    <w:rsid w:val="00861E19"/>
    <w:rsid w:val="00865376"/>
    <w:rsid w:val="00865EE7"/>
    <w:rsid w:val="00882035"/>
    <w:rsid w:val="00884301"/>
    <w:rsid w:val="0088436C"/>
    <w:rsid w:val="00885400"/>
    <w:rsid w:val="00890507"/>
    <w:rsid w:val="008A37D9"/>
    <w:rsid w:val="008B07AF"/>
    <w:rsid w:val="008B6002"/>
    <w:rsid w:val="008C224E"/>
    <w:rsid w:val="008D0671"/>
    <w:rsid w:val="008D2DBE"/>
    <w:rsid w:val="008E41A9"/>
    <w:rsid w:val="008E42A1"/>
    <w:rsid w:val="008F2D86"/>
    <w:rsid w:val="00900016"/>
    <w:rsid w:val="009009DB"/>
    <w:rsid w:val="00901739"/>
    <w:rsid w:val="009026EA"/>
    <w:rsid w:val="00902FA7"/>
    <w:rsid w:val="00903D00"/>
    <w:rsid w:val="0093505C"/>
    <w:rsid w:val="00936040"/>
    <w:rsid w:val="0093721D"/>
    <w:rsid w:val="009421BA"/>
    <w:rsid w:val="00943163"/>
    <w:rsid w:val="0094632D"/>
    <w:rsid w:val="009578BD"/>
    <w:rsid w:val="00962351"/>
    <w:rsid w:val="00963914"/>
    <w:rsid w:val="00982369"/>
    <w:rsid w:val="00982618"/>
    <w:rsid w:val="009852DE"/>
    <w:rsid w:val="009876A9"/>
    <w:rsid w:val="00990F10"/>
    <w:rsid w:val="009923E0"/>
    <w:rsid w:val="009B352F"/>
    <w:rsid w:val="009B3773"/>
    <w:rsid w:val="009B3857"/>
    <w:rsid w:val="009B4FFE"/>
    <w:rsid w:val="009B7B97"/>
    <w:rsid w:val="009C0023"/>
    <w:rsid w:val="009C00EE"/>
    <w:rsid w:val="009C7AF7"/>
    <w:rsid w:val="009D0090"/>
    <w:rsid w:val="009D2F23"/>
    <w:rsid w:val="009D78E1"/>
    <w:rsid w:val="009E0D92"/>
    <w:rsid w:val="009E125C"/>
    <w:rsid w:val="009E4F9E"/>
    <w:rsid w:val="009F1516"/>
    <w:rsid w:val="009F758F"/>
    <w:rsid w:val="00A0504A"/>
    <w:rsid w:val="00A1223D"/>
    <w:rsid w:val="00A1459D"/>
    <w:rsid w:val="00A20A1E"/>
    <w:rsid w:val="00A218F3"/>
    <w:rsid w:val="00A30804"/>
    <w:rsid w:val="00A30CC4"/>
    <w:rsid w:val="00A3634C"/>
    <w:rsid w:val="00A5358E"/>
    <w:rsid w:val="00A64760"/>
    <w:rsid w:val="00A6585D"/>
    <w:rsid w:val="00A6645D"/>
    <w:rsid w:val="00A77DA3"/>
    <w:rsid w:val="00A82CA6"/>
    <w:rsid w:val="00A8320A"/>
    <w:rsid w:val="00A85827"/>
    <w:rsid w:val="00A859AC"/>
    <w:rsid w:val="00A90545"/>
    <w:rsid w:val="00A964B9"/>
    <w:rsid w:val="00AA63ED"/>
    <w:rsid w:val="00AB4EF4"/>
    <w:rsid w:val="00AB5E38"/>
    <w:rsid w:val="00AB787D"/>
    <w:rsid w:val="00AC085B"/>
    <w:rsid w:val="00AC103C"/>
    <w:rsid w:val="00AC6ADA"/>
    <w:rsid w:val="00AD0ED8"/>
    <w:rsid w:val="00AD0F97"/>
    <w:rsid w:val="00AD473D"/>
    <w:rsid w:val="00AD71E6"/>
    <w:rsid w:val="00AE0B1F"/>
    <w:rsid w:val="00AE4C15"/>
    <w:rsid w:val="00AE6E2A"/>
    <w:rsid w:val="00AF01D3"/>
    <w:rsid w:val="00AF13F2"/>
    <w:rsid w:val="00AF354F"/>
    <w:rsid w:val="00AF35CB"/>
    <w:rsid w:val="00AF4FB2"/>
    <w:rsid w:val="00B01C89"/>
    <w:rsid w:val="00B02A8E"/>
    <w:rsid w:val="00B02FB5"/>
    <w:rsid w:val="00B0464C"/>
    <w:rsid w:val="00B146D3"/>
    <w:rsid w:val="00B1737B"/>
    <w:rsid w:val="00B205B4"/>
    <w:rsid w:val="00B32C36"/>
    <w:rsid w:val="00B42DB4"/>
    <w:rsid w:val="00B525E9"/>
    <w:rsid w:val="00B527F0"/>
    <w:rsid w:val="00B5584A"/>
    <w:rsid w:val="00B57DEB"/>
    <w:rsid w:val="00B63E00"/>
    <w:rsid w:val="00B64955"/>
    <w:rsid w:val="00B74FB7"/>
    <w:rsid w:val="00B80BC7"/>
    <w:rsid w:val="00B82F5D"/>
    <w:rsid w:val="00B838C2"/>
    <w:rsid w:val="00B847FA"/>
    <w:rsid w:val="00B85F63"/>
    <w:rsid w:val="00B95310"/>
    <w:rsid w:val="00BA03F9"/>
    <w:rsid w:val="00BA2065"/>
    <w:rsid w:val="00BA4C4E"/>
    <w:rsid w:val="00BA4D5C"/>
    <w:rsid w:val="00BA5C8E"/>
    <w:rsid w:val="00BA6CBC"/>
    <w:rsid w:val="00BB008C"/>
    <w:rsid w:val="00BB68DC"/>
    <w:rsid w:val="00BC419C"/>
    <w:rsid w:val="00BE16B4"/>
    <w:rsid w:val="00BE6D05"/>
    <w:rsid w:val="00BE7FEC"/>
    <w:rsid w:val="00BF6FD9"/>
    <w:rsid w:val="00C00E46"/>
    <w:rsid w:val="00C047DB"/>
    <w:rsid w:val="00C05B76"/>
    <w:rsid w:val="00C20AE3"/>
    <w:rsid w:val="00C21B10"/>
    <w:rsid w:val="00C24C51"/>
    <w:rsid w:val="00C2667B"/>
    <w:rsid w:val="00C2668E"/>
    <w:rsid w:val="00C307CE"/>
    <w:rsid w:val="00C34199"/>
    <w:rsid w:val="00C347AE"/>
    <w:rsid w:val="00C4346F"/>
    <w:rsid w:val="00C57423"/>
    <w:rsid w:val="00C6184C"/>
    <w:rsid w:val="00C71AEB"/>
    <w:rsid w:val="00C77172"/>
    <w:rsid w:val="00C819F5"/>
    <w:rsid w:val="00C83C77"/>
    <w:rsid w:val="00C83F8C"/>
    <w:rsid w:val="00C849ED"/>
    <w:rsid w:val="00C96A3A"/>
    <w:rsid w:val="00CA1FB8"/>
    <w:rsid w:val="00CA246F"/>
    <w:rsid w:val="00CA4E61"/>
    <w:rsid w:val="00CB0E5F"/>
    <w:rsid w:val="00CB290D"/>
    <w:rsid w:val="00CB4790"/>
    <w:rsid w:val="00CB5C98"/>
    <w:rsid w:val="00CC407F"/>
    <w:rsid w:val="00CC42C6"/>
    <w:rsid w:val="00CC50E9"/>
    <w:rsid w:val="00CC6421"/>
    <w:rsid w:val="00CD1A18"/>
    <w:rsid w:val="00CD6178"/>
    <w:rsid w:val="00CE2A11"/>
    <w:rsid w:val="00CE5C4F"/>
    <w:rsid w:val="00CE6A90"/>
    <w:rsid w:val="00CF1B9C"/>
    <w:rsid w:val="00CF4644"/>
    <w:rsid w:val="00CF5047"/>
    <w:rsid w:val="00CF522C"/>
    <w:rsid w:val="00CF6977"/>
    <w:rsid w:val="00D11404"/>
    <w:rsid w:val="00D156EA"/>
    <w:rsid w:val="00D16408"/>
    <w:rsid w:val="00D30DB0"/>
    <w:rsid w:val="00D328BD"/>
    <w:rsid w:val="00D3423F"/>
    <w:rsid w:val="00D356CD"/>
    <w:rsid w:val="00D362BB"/>
    <w:rsid w:val="00D3769A"/>
    <w:rsid w:val="00D37865"/>
    <w:rsid w:val="00D379D5"/>
    <w:rsid w:val="00D410BC"/>
    <w:rsid w:val="00D43068"/>
    <w:rsid w:val="00D46FF5"/>
    <w:rsid w:val="00D51E54"/>
    <w:rsid w:val="00D542AA"/>
    <w:rsid w:val="00D55A6F"/>
    <w:rsid w:val="00D616D5"/>
    <w:rsid w:val="00D61BC8"/>
    <w:rsid w:val="00D74147"/>
    <w:rsid w:val="00D80A1D"/>
    <w:rsid w:val="00D810E3"/>
    <w:rsid w:val="00D81CDE"/>
    <w:rsid w:val="00D830F4"/>
    <w:rsid w:val="00D877CF"/>
    <w:rsid w:val="00D901FC"/>
    <w:rsid w:val="00D93566"/>
    <w:rsid w:val="00D9384A"/>
    <w:rsid w:val="00DA0427"/>
    <w:rsid w:val="00DA23E5"/>
    <w:rsid w:val="00DA6B42"/>
    <w:rsid w:val="00DB40D9"/>
    <w:rsid w:val="00DC0BCC"/>
    <w:rsid w:val="00DC6B77"/>
    <w:rsid w:val="00DD4365"/>
    <w:rsid w:val="00DD43B3"/>
    <w:rsid w:val="00DD780B"/>
    <w:rsid w:val="00DE61B2"/>
    <w:rsid w:val="00DF45FF"/>
    <w:rsid w:val="00E05736"/>
    <w:rsid w:val="00E1154C"/>
    <w:rsid w:val="00E12187"/>
    <w:rsid w:val="00E143C7"/>
    <w:rsid w:val="00E14D8D"/>
    <w:rsid w:val="00E31256"/>
    <w:rsid w:val="00E3254E"/>
    <w:rsid w:val="00E339AB"/>
    <w:rsid w:val="00E43D92"/>
    <w:rsid w:val="00E4689B"/>
    <w:rsid w:val="00E5097D"/>
    <w:rsid w:val="00E5187E"/>
    <w:rsid w:val="00E52FF7"/>
    <w:rsid w:val="00E55733"/>
    <w:rsid w:val="00E57673"/>
    <w:rsid w:val="00E63EA2"/>
    <w:rsid w:val="00E70229"/>
    <w:rsid w:val="00E8125F"/>
    <w:rsid w:val="00E81350"/>
    <w:rsid w:val="00E92A49"/>
    <w:rsid w:val="00E93D3D"/>
    <w:rsid w:val="00E93FA6"/>
    <w:rsid w:val="00E94808"/>
    <w:rsid w:val="00E951DD"/>
    <w:rsid w:val="00E95A72"/>
    <w:rsid w:val="00E960E9"/>
    <w:rsid w:val="00E96EFA"/>
    <w:rsid w:val="00E9772B"/>
    <w:rsid w:val="00EA53F4"/>
    <w:rsid w:val="00EA68A1"/>
    <w:rsid w:val="00EB2FFA"/>
    <w:rsid w:val="00EB7520"/>
    <w:rsid w:val="00ED2E31"/>
    <w:rsid w:val="00ED36D6"/>
    <w:rsid w:val="00EF5A28"/>
    <w:rsid w:val="00EF5E8E"/>
    <w:rsid w:val="00F00107"/>
    <w:rsid w:val="00F02186"/>
    <w:rsid w:val="00F0513E"/>
    <w:rsid w:val="00F07F21"/>
    <w:rsid w:val="00F13E7F"/>
    <w:rsid w:val="00F15127"/>
    <w:rsid w:val="00F168E0"/>
    <w:rsid w:val="00F20635"/>
    <w:rsid w:val="00F33FE5"/>
    <w:rsid w:val="00F34145"/>
    <w:rsid w:val="00F34F30"/>
    <w:rsid w:val="00F35D76"/>
    <w:rsid w:val="00F372EC"/>
    <w:rsid w:val="00F43B22"/>
    <w:rsid w:val="00F45CFA"/>
    <w:rsid w:val="00F50D04"/>
    <w:rsid w:val="00F57F01"/>
    <w:rsid w:val="00F612CA"/>
    <w:rsid w:val="00F641C9"/>
    <w:rsid w:val="00F73B9D"/>
    <w:rsid w:val="00F818A6"/>
    <w:rsid w:val="00F822E2"/>
    <w:rsid w:val="00F85CC1"/>
    <w:rsid w:val="00F864F9"/>
    <w:rsid w:val="00F86A55"/>
    <w:rsid w:val="00F870F7"/>
    <w:rsid w:val="00F87D8B"/>
    <w:rsid w:val="00F91852"/>
    <w:rsid w:val="00F9339C"/>
    <w:rsid w:val="00FA0541"/>
    <w:rsid w:val="00FA460B"/>
    <w:rsid w:val="00FB4D44"/>
    <w:rsid w:val="00FB500D"/>
    <w:rsid w:val="00FC0E1A"/>
    <w:rsid w:val="00FC7A8B"/>
    <w:rsid w:val="00FD3CA1"/>
    <w:rsid w:val="00FD7B33"/>
    <w:rsid w:val="00FE0785"/>
    <w:rsid w:val="00FF1272"/>
    <w:rsid w:val="00FF2DD8"/>
    <w:rsid w:val="00FF3C28"/>
    <w:rsid w:val="00FF452A"/>
    <w:rsid w:val="060D9BA3"/>
    <w:rsid w:val="0F5F5C79"/>
    <w:rsid w:val="3BECD7E3"/>
    <w:rsid w:val="47690D1A"/>
    <w:rsid w:val="6456BE84"/>
    <w:rsid w:val="7B27A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C33CC"/>
  <w15:docId w15:val="{2002A48C-BE48-4E97-9CBB-C203A412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CF3"/>
    <w:rPr>
      <w:lang w:val="de-AT"/>
    </w:rPr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1322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  <w:lang w:val="de-AT"/>
    </w:rPr>
  </w:style>
  <w:style w:type="paragraph" w:styleId="Fuzeile">
    <w:name w:val="footer"/>
    <w:basedOn w:val="Standard"/>
    <w:link w:val="FuzeileZchn"/>
    <w:unhideWhenUsed/>
    <w:rsid w:val="00226D2C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226D2C"/>
    <w:rPr>
      <w:rFonts w:ascii="Arial" w:eastAsia="MS Mincho" w:hAnsi="Arial" w:cs="Times New Roman"/>
      <w:sz w:val="21"/>
      <w:szCs w:val="21"/>
      <w:lang w:eastAsia="de-DE"/>
    </w:rPr>
  </w:style>
  <w:style w:type="paragraph" w:styleId="berarbeitung">
    <w:name w:val="Revision"/>
    <w:hidden/>
    <w:uiPriority w:val="99"/>
    <w:semiHidden/>
    <w:rsid w:val="0058376E"/>
    <w:pPr>
      <w:spacing w:after="0" w:line="240" w:lineRule="auto"/>
    </w:pPr>
    <w:rPr>
      <w:lang w:val="de-AT"/>
    </w:rPr>
  </w:style>
  <w:style w:type="character" w:styleId="Hyperlink">
    <w:name w:val="Hyperlink"/>
    <w:basedOn w:val="Absatz-Standardschriftart"/>
    <w:uiPriority w:val="99"/>
    <w:unhideWhenUsed/>
    <w:rsid w:val="005C091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091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649E2"/>
    <w:rPr>
      <w:color w:val="954F72" w:themeColor="followedHyperlink"/>
      <w:u w:val="single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209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9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04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1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8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0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83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5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0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3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8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3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44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25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5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7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39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16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0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8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79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1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1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4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7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3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2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1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8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1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key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ey.net/en/pres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5" ma:contentTypeDescription="Ein neues Dokument erstellen." ma:contentTypeScope="" ma:versionID="2da96bfdac53a1d29039e6360950c799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106f6f7b71d3449899b9e4cdba4553f5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A77145-A326-4641-92AC-9750DD03A7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2F9F8-DC27-406E-BE3B-EFE5449FEA09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4.xml><?xml version="1.0" encoding="utf-8"?>
<ds:datastoreItem xmlns:ds="http://schemas.openxmlformats.org/officeDocument/2006/customXml" ds:itemID="{5CD0BF50-ADA7-4076-91F3-C93ED7043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852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gallra</dc:creator>
  <cp:keywords/>
  <dc:description/>
  <cp:lastModifiedBy>Thalhammer Lena</cp:lastModifiedBy>
  <cp:revision>10</cp:revision>
  <cp:lastPrinted>2022-09-29T06:27:00Z</cp:lastPrinted>
  <dcterms:created xsi:type="dcterms:W3CDTF">2024-01-18T07:04:00Z</dcterms:created>
  <dcterms:modified xsi:type="dcterms:W3CDTF">2024-08-07T05:54:00Z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